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3169795F" w:rsidR="00D15161" w:rsidRPr="00575184" w:rsidRDefault="00D15161" w:rsidP="00B30348">
      <w:pPr>
        <w:autoSpaceDE w:val="0"/>
        <w:autoSpaceDN w:val="0"/>
        <w:adjustRightInd w:val="0"/>
        <w:spacing w:after="0" w:line="276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</w:t>
      </w:r>
      <w:r w:rsidR="00575184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B4B5C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056A19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0</w:t>
      </w:r>
      <w:r w:rsidR="000E46B6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– Dichiarazione</w:t>
      </w:r>
      <w:r w:rsidR="00FA7CD7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presenza beni</w:t>
      </w:r>
    </w:p>
    <w:p w14:paraId="7B20D04D" w14:textId="77777777" w:rsidR="004565F9" w:rsidRPr="00575184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D892EC5" w14:textId="77777777" w:rsidR="000E46B6" w:rsidRPr="00575184" w:rsidRDefault="000E46B6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E3D07D9" w14:textId="77777777" w:rsidR="004565F9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98CACF9" w14:textId="1662F7E9" w:rsidR="00D15161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</w:t>
      </w:r>
      <w:proofErr w:type="spellStart"/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.)</w:t>
      </w:r>
    </w:p>
    <w:p w14:paraId="7B989825" w14:textId="77777777" w:rsidR="004565F9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14D48AA7" w14:textId="77777777" w:rsidR="00D15161" w:rsidRPr="00D15161" w:rsidRDefault="00D15161" w:rsidP="00456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39F8B39" w14:textId="77777777" w:rsidR="004565F9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Il/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La sottoscritto/a ______________________________, nato/a </w:t>
      </w:r>
      <w:proofErr w:type="spell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in qualità di</w:t>
      </w:r>
      <w:r w:rsidR="004565F9" w:rsidRPr="00575184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57B8EB7A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383CF40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B29A80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Libero professionista ________________________________________oppure</w:t>
      </w:r>
    </w:p>
    <w:p w14:paraId="68DDE894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________________________________oppure</w:t>
      </w:r>
    </w:p>
    <w:p w14:paraId="4F29530C" w14:textId="24306BEE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__________________________________.</w:t>
      </w:r>
    </w:p>
    <w:p w14:paraId="35FFC9F4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78E3A9DC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P.IVA 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con sede in ______________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prov. 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via _________________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n. ____, CAP ___________,</w:t>
      </w:r>
    </w:p>
    <w:p w14:paraId="596EC678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9E855AD" w14:textId="63D9CF11" w:rsidR="004565F9" w:rsidRPr="00575184" w:rsidRDefault="004565F9" w:rsidP="00575184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575184">
        <w:rPr>
          <w:rFonts w:ascii="Arial" w:eastAsia="Times New Roman" w:hAnsi="Arial" w:cs="Arial"/>
          <w:sz w:val="18"/>
          <w:szCs w:val="18"/>
          <w:lang w:eastAsia="it-IT"/>
        </w:rPr>
        <w:t>di cui alla domanda presentata sulla linea di intervento B1.3.a) di cui all’Ordinanza n. 25 del 30 giugno 2022</w:t>
      </w:r>
      <w:r w:rsidR="00287FAA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287FAA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287FAA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</w:p>
    <w:bookmarkEnd w:id="0"/>
    <w:p w14:paraId="3FE44044" w14:textId="58069AFE" w:rsidR="00D15161" w:rsidRPr="00575184" w:rsidRDefault="004565F9" w:rsidP="00575184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.  </w:t>
      </w:r>
    </w:p>
    <w:p w14:paraId="32823796" w14:textId="77777777" w:rsidR="00D15161" w:rsidRPr="00575184" w:rsidRDefault="00D15161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575184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489B48E3" w14:textId="77777777" w:rsidR="00D15161" w:rsidRPr="00575184" w:rsidRDefault="00D15161" w:rsidP="00575184">
      <w:pPr>
        <w:spacing w:after="0" w:line="36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26C29D1A" w:rsidR="00FA7CD7" w:rsidRPr="00575184" w:rsidRDefault="003333B1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 w:rsidRPr="00575184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relativo alla presente richiesta di SAL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DO</w:t>
      </w:r>
      <w:r w:rsidR="00965C7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è conforme a quanto riportato nel Mod. 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B</w:t>
      </w:r>
      <w:r w:rsidR="00E261C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2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AD16A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17357013" w14:textId="6CDCEECA" w:rsidR="000B210F" w:rsidRPr="00575184" w:rsidRDefault="00FA7CD7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="005B606F" w:rsidRPr="00575184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città 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5B606F" w:rsidRPr="00575184">
        <w:rPr>
          <w:rFonts w:ascii="Arial" w:eastAsia="Times New Roman" w:hAnsi="Arial" w:cs="Arial"/>
          <w:sz w:val="18"/>
          <w:szCs w:val="18"/>
          <w:lang w:eastAsia="it-IT"/>
        </w:rPr>
        <w:t>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AD16A8" w:rsidRPr="00575184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 rispetto allo svolgimento dell’attività agevolata;</w:t>
      </w:r>
    </w:p>
    <w:p w14:paraId="0CB86A61" w14:textId="286C162A" w:rsidR="000B210F" w:rsidRPr="00575184" w:rsidRDefault="000B210F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rimandare a quanto riportato nel Mod.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B</w:t>
      </w:r>
      <w:r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7 per quanto attiene ai beni presenti presso unità produttive diverse da quella interessata dal progetto imprenditoriale agevolato. </w:t>
      </w:r>
    </w:p>
    <w:p w14:paraId="2FAC08C1" w14:textId="77777777" w:rsidR="00F3647C" w:rsidRPr="00575184" w:rsidRDefault="00F3647C" w:rsidP="00575184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1833681E" w14:textId="05F55E8F" w:rsidR="00D15161" w:rsidRPr="00575184" w:rsidRDefault="004565F9" w:rsidP="0057518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75184">
        <w:rPr>
          <w:rFonts w:ascii="Arial" w:hAnsi="Arial" w:cs="Arial"/>
          <w:sz w:val="14"/>
          <w:szCs w:val="14"/>
        </w:rPr>
        <w:t>Dichiara, infine, di aver preso visione dell’informativa rilasciata ai sensi e per gli effetti di cui all’art. 13 del Regolamento (UE) 2016/679 (</w:t>
      </w:r>
      <w:r w:rsidRPr="00575184">
        <w:rPr>
          <w:rFonts w:ascii="Arial" w:hAnsi="Arial" w:cs="Arial"/>
          <w:i/>
          <w:sz w:val="14"/>
          <w:szCs w:val="14"/>
        </w:rPr>
        <w:t xml:space="preserve">General Data </w:t>
      </w:r>
      <w:proofErr w:type="spellStart"/>
      <w:r w:rsidRPr="00575184">
        <w:rPr>
          <w:rFonts w:ascii="Arial" w:hAnsi="Arial" w:cs="Arial"/>
          <w:i/>
          <w:sz w:val="14"/>
          <w:szCs w:val="14"/>
        </w:rPr>
        <w:t>Protection</w:t>
      </w:r>
      <w:proofErr w:type="spellEnd"/>
      <w:r w:rsidRPr="00575184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575184">
        <w:rPr>
          <w:rFonts w:ascii="Arial" w:hAnsi="Arial" w:cs="Arial"/>
          <w:i/>
          <w:sz w:val="14"/>
          <w:szCs w:val="14"/>
        </w:rPr>
        <w:t>Regulation</w:t>
      </w:r>
      <w:proofErr w:type="spellEnd"/>
      <w:r w:rsidRPr="00575184">
        <w:rPr>
          <w:rFonts w:ascii="Arial" w:hAnsi="Arial" w:cs="Arial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575184">
          <w:rPr>
            <w:rFonts w:ascii="Arial" w:hAnsi="Arial" w:cs="Arial"/>
            <w:sz w:val="14"/>
            <w:szCs w:val="14"/>
          </w:rPr>
          <w:t>www.invitalia.it</w:t>
        </w:r>
      </w:hyperlink>
      <w:r w:rsidRPr="00575184">
        <w:rPr>
          <w:rFonts w:ascii="Arial" w:hAnsi="Arial" w:cs="Arial"/>
          <w:sz w:val="14"/>
          <w:szCs w:val="14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2E0FA8" w14:textId="77777777" w:rsidR="00D15161" w:rsidRPr="00575184" w:rsidRDefault="00D15161" w:rsidP="00575184">
      <w:pPr>
        <w:tabs>
          <w:tab w:val="left" w:pos="5529"/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575184" w:rsidRDefault="00D15161" w:rsidP="00575184">
      <w:pPr>
        <w:tabs>
          <w:tab w:val="left" w:pos="5529"/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2B7CC776" w14:textId="77777777" w:rsidR="00575184" w:rsidRDefault="00D15161" w:rsidP="00575184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A3981A0" w14:textId="3610543F" w:rsidR="004565F9" w:rsidRPr="00575184" w:rsidRDefault="004565F9" w:rsidP="00575184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B10246">
        <w:rPr>
          <w:rFonts w:ascii="Arial" w:hAnsi="Arial" w:cs="Arial"/>
          <w:b/>
          <w:bCs/>
          <w:sz w:val="14"/>
          <w:szCs w:val="14"/>
        </w:rPr>
        <w:t>N.B.:</w:t>
      </w:r>
      <w:r w:rsidRPr="00B10246">
        <w:rPr>
          <w:rFonts w:ascii="Arial" w:hAnsi="Arial" w:cs="Arial"/>
          <w:sz w:val="14"/>
          <w:szCs w:val="14"/>
        </w:rPr>
        <w:t xml:space="preserve"> in caso di firma autografa, ai fini della validità della dichiarazione, è obbligatorio allegare valido documento di identità della dichiarante ai sensi dell’art. 38 del DPR 445/2000 e </w:t>
      </w:r>
      <w:proofErr w:type="spellStart"/>
      <w:proofErr w:type="gramStart"/>
      <w:r w:rsidRPr="00B10246">
        <w:rPr>
          <w:rFonts w:ascii="Arial" w:hAnsi="Arial" w:cs="Arial"/>
          <w:sz w:val="14"/>
          <w:szCs w:val="14"/>
        </w:rPr>
        <w:t>ss.mm.ii</w:t>
      </w:r>
      <w:proofErr w:type="spellEnd"/>
      <w:r w:rsidRPr="00B10246">
        <w:rPr>
          <w:rFonts w:ascii="Arial" w:hAnsi="Arial" w:cs="Arial"/>
          <w:sz w:val="14"/>
          <w:szCs w:val="14"/>
        </w:rPr>
        <w:t>..</w:t>
      </w:r>
      <w:proofErr w:type="gramEnd"/>
      <w:r w:rsidRPr="00B10246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B10246">
        <w:rPr>
          <w:rFonts w:ascii="Arial" w:hAnsi="Arial" w:cs="Arial"/>
          <w:sz w:val="14"/>
          <w:szCs w:val="14"/>
        </w:rPr>
        <w:t>ss.mm.ii</w:t>
      </w:r>
      <w:proofErr w:type="spellEnd"/>
      <w:r w:rsidRPr="00B10246">
        <w:rPr>
          <w:rFonts w:ascii="Arial" w:hAnsi="Arial" w:cs="Arial"/>
          <w:sz w:val="14"/>
          <w:szCs w:val="14"/>
        </w:rPr>
        <w:t xml:space="preserve">.). </w:t>
      </w:r>
    </w:p>
    <w:p w14:paraId="4D0D532F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B7159F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60F756C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574E10E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155DAB8" w14:textId="68EBC183" w:rsid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EB32931" w14:textId="77777777" w:rsidR="002A189E" w:rsidRDefault="002A189E" w:rsidP="003570C0"/>
    <w:sectPr w:rsidR="002A189E" w:rsidSect="00B30348">
      <w:headerReference w:type="default" r:id="rId8"/>
      <w:footerReference w:type="default" r:id="rId9"/>
      <w:headerReference w:type="first" r:id="rId10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0EDE" w14:textId="77777777" w:rsidR="00C975C2" w:rsidRDefault="00C975C2">
      <w:pPr>
        <w:spacing w:after="0" w:line="240" w:lineRule="auto"/>
      </w:pPr>
      <w:r>
        <w:separator/>
      </w:r>
    </w:p>
  </w:endnote>
  <w:endnote w:type="continuationSeparator" w:id="0">
    <w:p w14:paraId="31DD0FB8" w14:textId="77777777" w:rsidR="00C975C2" w:rsidRDefault="00C9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10246" w:rsidRDefault="00B1024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4395" w14:textId="77777777" w:rsidR="00C975C2" w:rsidRDefault="00C975C2">
      <w:pPr>
        <w:spacing w:after="0" w:line="240" w:lineRule="auto"/>
      </w:pPr>
      <w:r>
        <w:separator/>
      </w:r>
    </w:p>
  </w:footnote>
  <w:footnote w:type="continuationSeparator" w:id="0">
    <w:p w14:paraId="266FD0CE" w14:textId="77777777" w:rsidR="00C975C2" w:rsidRDefault="00C9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415268AB" w:rsidR="00B10246" w:rsidRDefault="00B10246" w:rsidP="00B30348">
    <w:pPr>
      <w:pStyle w:val="Intestazione"/>
      <w:tabs>
        <w:tab w:val="clear" w:pos="4819"/>
        <w:tab w:val="clear" w:pos="9638"/>
        <w:tab w:val="left" w:pos="7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B10246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B10246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 w16cid:durableId="93789426">
    <w:abstractNumId w:val="0"/>
  </w:num>
  <w:num w:numId="2" w16cid:durableId="1917088649">
    <w:abstractNumId w:val="0"/>
  </w:num>
  <w:num w:numId="3" w16cid:durableId="167853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56A19"/>
    <w:rsid w:val="00070D48"/>
    <w:rsid w:val="00077417"/>
    <w:rsid w:val="00092172"/>
    <w:rsid w:val="000A7B00"/>
    <w:rsid w:val="000B210F"/>
    <w:rsid w:val="000B38DF"/>
    <w:rsid w:val="000D47E4"/>
    <w:rsid w:val="000E46B6"/>
    <w:rsid w:val="00116311"/>
    <w:rsid w:val="00173909"/>
    <w:rsid w:val="00191F00"/>
    <w:rsid w:val="0019433F"/>
    <w:rsid w:val="001B4F73"/>
    <w:rsid w:val="001C4C78"/>
    <w:rsid w:val="001D0B40"/>
    <w:rsid w:val="001D31F4"/>
    <w:rsid w:val="0027072A"/>
    <w:rsid w:val="00275553"/>
    <w:rsid w:val="00287FAA"/>
    <w:rsid w:val="002A189E"/>
    <w:rsid w:val="002A40B6"/>
    <w:rsid w:val="002E412F"/>
    <w:rsid w:val="002F24CA"/>
    <w:rsid w:val="002F298C"/>
    <w:rsid w:val="00323618"/>
    <w:rsid w:val="003333B1"/>
    <w:rsid w:val="00342215"/>
    <w:rsid w:val="003570C0"/>
    <w:rsid w:val="003F5B2E"/>
    <w:rsid w:val="003F7D2C"/>
    <w:rsid w:val="004565F9"/>
    <w:rsid w:val="00461DAE"/>
    <w:rsid w:val="00504CDA"/>
    <w:rsid w:val="00512E7F"/>
    <w:rsid w:val="00534F2A"/>
    <w:rsid w:val="00575184"/>
    <w:rsid w:val="005B57EE"/>
    <w:rsid w:val="005B606F"/>
    <w:rsid w:val="00605DA1"/>
    <w:rsid w:val="00644D0A"/>
    <w:rsid w:val="006B7F1B"/>
    <w:rsid w:val="006C3A9E"/>
    <w:rsid w:val="00720AB9"/>
    <w:rsid w:val="00751705"/>
    <w:rsid w:val="008021F0"/>
    <w:rsid w:val="00804F5D"/>
    <w:rsid w:val="0096242F"/>
    <w:rsid w:val="00965C78"/>
    <w:rsid w:val="009B0A78"/>
    <w:rsid w:val="009D2D39"/>
    <w:rsid w:val="009D70B8"/>
    <w:rsid w:val="00A04EFC"/>
    <w:rsid w:val="00A61AD9"/>
    <w:rsid w:val="00A9306A"/>
    <w:rsid w:val="00AA4738"/>
    <w:rsid w:val="00AD16A8"/>
    <w:rsid w:val="00B10246"/>
    <w:rsid w:val="00B30348"/>
    <w:rsid w:val="00B352E0"/>
    <w:rsid w:val="00B760E0"/>
    <w:rsid w:val="00BB4B5C"/>
    <w:rsid w:val="00BD109A"/>
    <w:rsid w:val="00C255F5"/>
    <w:rsid w:val="00C86DD2"/>
    <w:rsid w:val="00C975C2"/>
    <w:rsid w:val="00CB00A9"/>
    <w:rsid w:val="00CE317E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261CC"/>
    <w:rsid w:val="00E7382F"/>
    <w:rsid w:val="00EC0FAD"/>
    <w:rsid w:val="00EE0A29"/>
    <w:rsid w:val="00EE124E"/>
    <w:rsid w:val="00F001A8"/>
    <w:rsid w:val="00F3647C"/>
    <w:rsid w:val="00F51B76"/>
    <w:rsid w:val="00F958C1"/>
    <w:rsid w:val="00FA21DB"/>
    <w:rsid w:val="00FA7693"/>
    <w:rsid w:val="00FA7CD7"/>
    <w:rsid w:val="00FC0ECC"/>
    <w:rsid w:val="00FC31F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13</cp:revision>
  <dcterms:created xsi:type="dcterms:W3CDTF">2023-05-23T13:45:00Z</dcterms:created>
  <dcterms:modified xsi:type="dcterms:W3CDTF">2023-10-13T07:19:00Z</dcterms:modified>
</cp:coreProperties>
</file>